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王莉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王莉，是一名职业翻译（俄译汉、汉译俄、英译汉），有4年多的翻译经验，其中有两年是在俄罗斯工作。我在以下领域有很多笔译经验：军事技术、石油设备、合同和协议、正式文件、化工行业资料、旅游（指南，策略）、广告（内容，策划）、物流、经济、采访（政治）。在口译方面也有很大的成绩，诸如展会（家电、医疗保健、教育、机械设备、建筑设备和材料、工具、安全设备）、旅游（导游）、物流、经济（商业谈判和会议）、采访（政治）等领域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除了汉语翻译，我还从事汉语教学工作。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我相信，我和您会建立高水平的合作并取得丰硕的成果！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汉语翻译、教师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负责汉译俄高级交替传译工作。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- 2014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担任翻译和公司代表，在中国和莫斯科各大展会从事翻译工作。在俄罗斯物流公司（从中国到俄罗斯和欧洲各国的海运）担任翻译和销售经理。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EYEN电器设备厂（中国）温州市 《AURIGER》 LIMITED，香港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做为公司俄罗斯员工的陪同翻译，监控商品质量和发运。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《Ningbo Bonny decorative material》壁纸厂，宁波市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- 2010 年 </w:t>
        <w:br/>
      </w:r>
      <w:r>
        <w:rPr>
          <w:i/>
          <w:iCs/>
          <w:sz w:val="22"/>
          <w:szCs w:val="22"/>
        </w:rPr>
        <w:t>翻译，外联部经理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厦门大学（中国厦门） (2010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俄语语言文学（硕士）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俄罗斯人民友谊大学（莫斯科） (2011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进修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华中师范大学（中国武汉） (2006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俄语语言文学（本科）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https://www.ezhongfanyi.com/translators/van-li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